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238936" w14:textId="77777777" w:rsidR="00AC6086" w:rsidRDefault="002B0429" w:rsidP="002B0429">
      <w:pPr>
        <w:tabs>
          <w:tab w:val="left" w:pos="7952"/>
        </w:tabs>
        <w:ind w:left="5812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156728F" w14:textId="77777777" w:rsidR="009B210C" w:rsidRDefault="009B210C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7653A7C4" w14:textId="4AE5FFD3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Załącznik Nr </w:t>
      </w:r>
      <w:r w:rsidR="00DC2FCC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9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do SWZ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ab/>
      </w:r>
      <w:r w:rsidR="004803B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Nr postępowania: RIZN.271.</w:t>
      </w:r>
      <w:r w:rsidR="002C1CE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35</w:t>
      </w:r>
      <w:r w:rsidR="002B0429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</w:t>
      </w:r>
      <w:r w:rsidR="005A752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4</w:t>
      </w:r>
      <w:r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.MF</w:t>
      </w:r>
    </w:p>
    <w:p w14:paraId="02581187" w14:textId="77777777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07A51D52" w14:textId="77777777" w:rsidR="002B0429" w:rsidRDefault="002B0429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64628BE3" w14:textId="39C0E28A" w:rsidR="00AC6086" w:rsidRDefault="00AC6086" w:rsidP="00AC6086">
      <w:pPr>
        <w:widowControl/>
        <w:spacing w:line="276" w:lineRule="auto"/>
        <w:jc w:val="center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 xml:space="preserve">WYKAZ </w:t>
      </w:r>
      <w:r w:rsidR="00DC2FCC"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  <w:t>USŁUG</w:t>
      </w:r>
    </w:p>
    <w:p w14:paraId="339D5DAC" w14:textId="77777777" w:rsidR="00AC6086" w:rsidRDefault="00AC6086" w:rsidP="00AC6086">
      <w:pPr>
        <w:widowControl/>
        <w:suppressAutoHyphens w:val="0"/>
        <w:spacing w:after="160" w:line="256" w:lineRule="auto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Wykonawca:</w:t>
      </w:r>
    </w:p>
    <w:p w14:paraId="371F4E5A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…………………………………………………………………………………………………………………………………………………………….</w:t>
      </w:r>
    </w:p>
    <w:p w14:paraId="470D9562" w14:textId="77777777" w:rsidR="00AC6086" w:rsidRPr="00A627F3" w:rsidRDefault="00AC6086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6F289D67" w14:textId="77777777" w:rsidR="00AC6086" w:rsidRPr="00A627F3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</w:p>
    <w:p w14:paraId="042B593B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……………………………………………………………………………………………………………………………………………………..……..</w:t>
      </w:r>
    </w:p>
    <w:p w14:paraId="0E0AD3A0" w14:textId="77777777" w:rsidR="00AC6086" w:rsidRPr="00A627F3" w:rsidRDefault="00AC6086" w:rsidP="00AC6086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50655486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5A6889BF" w14:textId="77777777" w:rsidR="00AC6086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Email: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tel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.:…………</w:t>
      </w:r>
      <w:r w:rsidR="005E305E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</w:t>
      </w:r>
      <w:r w:rsidR="00A627F3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</w:t>
      </w:r>
    </w:p>
    <w:p w14:paraId="777941E5" w14:textId="77777777" w:rsidR="00AC6086" w:rsidRDefault="00AC6086" w:rsidP="00A627F3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</w:p>
    <w:p w14:paraId="01E1E269" w14:textId="77777777" w:rsidR="00AC6086" w:rsidRPr="001E4B82" w:rsidRDefault="00183DBB" w:rsidP="00AC6086">
      <w:pPr>
        <w:autoSpaceDE w:val="0"/>
        <w:autoSpaceDN w:val="0"/>
        <w:adjustRightInd w:val="0"/>
        <w:spacing w:line="360" w:lineRule="auto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Nr </w:t>
      </w:r>
      <w:r w:rsidR="00AC6086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>KRS/CEIDG</w:t>
      </w:r>
      <w:r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- NIP</w:t>
      </w:r>
      <w:r w:rsidR="00AC6086">
        <w:rPr>
          <w:rFonts w:asciiTheme="minorHAnsi" w:eastAsia="HiddenHorzOCR" w:hAnsiTheme="minorHAnsi" w:cstheme="minorHAnsi"/>
          <w:bCs/>
          <w:color w:val="000000" w:themeColor="text1"/>
          <w:sz w:val="22"/>
          <w:szCs w:val="22"/>
        </w:rPr>
        <w:t>*</w:t>
      </w:r>
      <w:r w:rsidR="00AC6086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="00AC6086" w:rsidRPr="00A627F3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(*niepotrzebne skreślić)</w:t>
      </w:r>
      <w:r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…………………………..………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......................................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.............</w:t>
      </w:r>
      <w:r w:rsidR="00AC6086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...........</w:t>
      </w:r>
    </w:p>
    <w:p w14:paraId="51B77F21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</w:pPr>
    </w:p>
    <w:p w14:paraId="0794FC8C" w14:textId="77777777" w:rsidR="00AC6086" w:rsidRPr="001E4B82" w:rsidRDefault="00AC6086" w:rsidP="00AC6086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</w:pPr>
      <w:r w:rsidRPr="001E4B82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Reprezentowany przez: 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</w:t>
      </w:r>
      <w:r w:rsidR="00A627F3"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…………………………………………………………………………………….</w:t>
      </w:r>
      <w:r w:rsidRPr="001E4B82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……</w:t>
      </w:r>
    </w:p>
    <w:p w14:paraId="79A92C05" w14:textId="06FFC3BF" w:rsidR="00AC6086" w:rsidRPr="009B210C" w:rsidRDefault="009B210C" w:rsidP="00AC6086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  <w:r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</w:t>
      </w:r>
      <w:r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                         </w:t>
      </w:r>
      <w:r w:rsidR="00A627F3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 xml:space="preserve"> </w:t>
      </w:r>
      <w:r w:rsidR="00AC6086" w:rsidRPr="009B210C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(imię i nazwisko, stanowisko/podstawa do reprezentacji)</w:t>
      </w:r>
    </w:p>
    <w:p w14:paraId="6A0ABF9D" w14:textId="77777777" w:rsidR="00AC6086" w:rsidRPr="001E4B82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b/>
          <w:kern w:val="0"/>
          <w:sz w:val="22"/>
          <w:szCs w:val="22"/>
          <w:lang w:eastAsia="zh-CN"/>
        </w:rPr>
      </w:pPr>
    </w:p>
    <w:p w14:paraId="1303986D" w14:textId="1C869AAC" w:rsidR="00E554D2" w:rsidRPr="009B210C" w:rsidRDefault="00AC6086" w:rsidP="002F5246">
      <w:pPr>
        <w:widowControl/>
        <w:spacing w:line="276" w:lineRule="auto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E4B82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Dotyczy realizacji </w:t>
      </w:r>
      <w:r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zamówienia pn</w:t>
      </w:r>
      <w:r w:rsidR="002F5246"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.</w:t>
      </w:r>
      <w:r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:</w:t>
      </w:r>
      <w:r w:rsidR="00D73D91" w:rsidRPr="009B210C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E554D2" w:rsidRPr="009B210C">
        <w:rPr>
          <w:rFonts w:asciiTheme="minorHAnsi" w:hAnsiTheme="minorHAnsi" w:cstheme="minorHAnsi"/>
          <w:b/>
          <w:sz w:val="22"/>
          <w:szCs w:val="22"/>
        </w:rPr>
        <w:t>„</w:t>
      </w:r>
      <w:bookmarkStart w:id="0" w:name="_Hlk159327862"/>
      <w:r w:rsidR="009B210C" w:rsidRPr="009B210C">
        <w:rPr>
          <w:rFonts w:asciiTheme="minorHAnsi" w:hAnsiTheme="minorHAnsi" w:cstheme="minorHAnsi"/>
          <w:b/>
          <w:sz w:val="22"/>
          <w:szCs w:val="22"/>
        </w:rPr>
        <w:t xml:space="preserve">Budowa </w:t>
      </w:r>
      <w:bookmarkEnd w:id="0"/>
      <w:r w:rsidR="00DC2FCC">
        <w:rPr>
          <w:rFonts w:asciiTheme="minorHAnsi" w:hAnsiTheme="minorHAnsi" w:cstheme="minorHAnsi"/>
          <w:b/>
          <w:sz w:val="22"/>
          <w:szCs w:val="22"/>
        </w:rPr>
        <w:t>stacji uzdatniania wody</w:t>
      </w:r>
      <w:r w:rsidR="00E554D2" w:rsidRPr="009B210C">
        <w:rPr>
          <w:rFonts w:asciiTheme="minorHAnsi" w:hAnsiTheme="minorHAnsi" w:cstheme="minorHAnsi"/>
          <w:b/>
          <w:sz w:val="22"/>
          <w:szCs w:val="22"/>
        </w:rPr>
        <w:t>”</w:t>
      </w:r>
    </w:p>
    <w:p w14:paraId="0BFB4353" w14:textId="77777777" w:rsidR="006C3DE0" w:rsidRPr="005A752E" w:rsidRDefault="006C3DE0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p w14:paraId="415283B2" w14:textId="77777777" w:rsidR="00AC6086" w:rsidRPr="001E4B82" w:rsidRDefault="00AC6086" w:rsidP="00AC6086">
      <w:pPr>
        <w:widowControl/>
        <w:tabs>
          <w:tab w:val="left" w:pos="720"/>
        </w:tabs>
        <w:jc w:val="center"/>
        <w:textAlignment w:val="baseline"/>
        <w:rPr>
          <w:rFonts w:asciiTheme="minorHAnsi" w:eastAsia="Arial" w:hAnsiTheme="minorHAnsi" w:cstheme="minorHAnsi"/>
          <w:b/>
          <w:i/>
          <w:iCs/>
          <w:kern w:val="0"/>
          <w:sz w:val="22"/>
          <w:szCs w:val="22"/>
          <w:lang w:eastAsia="zh-CN"/>
        </w:rPr>
      </w:pPr>
    </w:p>
    <w:tbl>
      <w:tblPr>
        <w:tblW w:w="10725" w:type="dxa"/>
        <w:tblInd w:w="-86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7"/>
        <w:gridCol w:w="1559"/>
        <w:gridCol w:w="2126"/>
        <w:gridCol w:w="4043"/>
      </w:tblGrid>
      <w:tr w:rsidR="00AC6086" w:rsidRPr="001E4B82" w14:paraId="2964654B" w14:textId="77777777" w:rsidTr="002C1CE9">
        <w:trPr>
          <w:trHeight w:val="782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15931484" w14:textId="1898D646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Wykaz </w:t>
            </w:r>
            <w:r w:rsidR="00DC2FCC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usług</w:t>
            </w: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 z 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podobnych </w:t>
            </w:r>
          </w:p>
          <w:p w14:paraId="4686BF0E" w14:textId="77777777" w:rsidR="00D73D91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do przedmiotu zamówienia </w:t>
            </w:r>
          </w:p>
          <w:p w14:paraId="3A5C5148" w14:textId="51485DC6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(wymienić zleceniodawcę, nazwę zadania, zakres </w:t>
            </w:r>
            <w:r w:rsidR="00DC2FCC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usług</w:t>
            </w: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02A6FECB" w14:textId="7F3A59A8" w:rsidR="00D73D91" w:rsidRPr="001E4B82" w:rsidRDefault="00CB32CD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Wartość</w:t>
            </w:r>
            <w:r w:rsidR="00AC6086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 brutto </w:t>
            </w:r>
            <w:r w:rsidR="00DC2FCC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usług</w:t>
            </w:r>
          </w:p>
          <w:p w14:paraId="5B8957BC" w14:textId="77777777" w:rsidR="00AC6086" w:rsidRPr="001E4B82" w:rsidRDefault="00D73D91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[w zł]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A3DBFF"/>
            <w:hideMark/>
          </w:tcPr>
          <w:p w14:paraId="3EF7A4A9" w14:textId="77777777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Czas realizacji</w:t>
            </w:r>
          </w:p>
          <w:p w14:paraId="3D74BE50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początek/ zakończenie</w:t>
            </w:r>
          </w:p>
          <w:p w14:paraId="42B5D183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proofErr w:type="spellStart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dd</w:t>
            </w:r>
            <w:proofErr w:type="spellEnd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/mm/</w:t>
            </w:r>
            <w:proofErr w:type="spellStart"/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rr</w:t>
            </w:r>
            <w:r w:rsidR="00C139E1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val="de-DE" w:eastAsia="zh-CN"/>
              </w:rPr>
              <w:t>rr</w:t>
            </w:r>
            <w:proofErr w:type="spellEnd"/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3DBFF"/>
            <w:hideMark/>
          </w:tcPr>
          <w:p w14:paraId="54336F3F" w14:textId="55E5167A" w:rsidR="00AC6086" w:rsidRPr="001E4B82" w:rsidRDefault="00AC6086" w:rsidP="00D73D91">
            <w:pPr>
              <w:widowControl/>
              <w:snapToGrid w:val="0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Wpisać podmiot realizujący </w:t>
            </w:r>
            <w:r w:rsidR="00DC2FCC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usługi</w:t>
            </w:r>
            <w:r w:rsidR="00CB32CD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*</w:t>
            </w:r>
          </w:p>
          <w:p w14:paraId="543FA9DD" w14:textId="77777777" w:rsidR="00AC6086" w:rsidRPr="001E4B82" w:rsidRDefault="00AC6086" w:rsidP="00D73D91">
            <w:pPr>
              <w:widowControl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(</w:t>
            </w:r>
            <w:r w:rsidR="00CB32CD"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*</w:t>
            </w: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kolumna dotyczy ofert wspólnych)</w:t>
            </w:r>
          </w:p>
        </w:tc>
      </w:tr>
      <w:tr w:rsidR="00AC6086" w:rsidRPr="001E4B82" w14:paraId="7A065B18" w14:textId="77777777" w:rsidTr="006C3DE0">
        <w:trPr>
          <w:trHeight w:val="467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B8EB83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7D3D611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14:paraId="36C2335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37E91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4</w:t>
            </w:r>
          </w:p>
          <w:p w14:paraId="22F7084E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1E4B82">
              <w:rPr>
                <w:rFonts w:asciiTheme="minorHAnsi" w:eastAsia="Arial" w:hAnsiTheme="minorHAnsi" w:cstheme="minorHAnsi"/>
                <w:b/>
                <w:kern w:val="0"/>
                <w:sz w:val="22"/>
                <w:szCs w:val="22"/>
                <w:lang w:eastAsia="zh-CN"/>
              </w:rPr>
              <w:t xml:space="preserve">                                                                                                                    </w:t>
            </w:r>
          </w:p>
        </w:tc>
      </w:tr>
      <w:tr w:rsidR="00AC6086" w:rsidRPr="001E4B82" w14:paraId="5C98EAF9" w14:textId="77777777" w:rsidTr="006C3DE0">
        <w:trPr>
          <w:trHeight w:val="2989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E1A1DA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B0B050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0CCDFC6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EB15691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0452D5E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78E44944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8DBB3CE" w14:textId="77777777" w:rsidR="00AC6086" w:rsidRPr="001E4B82" w:rsidRDefault="00AC6086">
            <w:pPr>
              <w:widowControl/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8DDAA6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09F2F7" w14:textId="77777777" w:rsidR="00AC6086" w:rsidRPr="001E4B82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AAD58" w14:textId="77777777" w:rsidR="00AC6086" w:rsidRPr="001E4B82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AC6086" w14:paraId="453F433A" w14:textId="77777777" w:rsidTr="0085240C">
        <w:trPr>
          <w:trHeight w:val="3118"/>
        </w:trPr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7B42C6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0BD8A7C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7687E6" w14:textId="77777777" w:rsidR="00AC6086" w:rsidRDefault="00AC6086">
            <w:pPr>
              <w:widowControl/>
              <w:snapToGrid w:val="0"/>
              <w:spacing w:line="276" w:lineRule="auto"/>
              <w:jc w:val="both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  <w:tc>
          <w:tcPr>
            <w:tcW w:w="4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03881" w14:textId="77777777" w:rsidR="00AC6086" w:rsidRDefault="00AC6086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56D8C1A7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FF131D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D3E27B5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2F18E93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2546B6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FAD4011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169A99B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6775F1C0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6B393E3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2C99C52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495DB744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1D9F51A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  <w:p w14:paraId="384835A8" w14:textId="77777777" w:rsidR="009B210C" w:rsidRDefault="009B210C">
            <w:pPr>
              <w:widowControl/>
              <w:snapToGrid w:val="0"/>
              <w:spacing w:line="276" w:lineRule="auto"/>
              <w:jc w:val="center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2702CFB4" w14:textId="77777777" w:rsidR="00AC6086" w:rsidRDefault="00AC6086" w:rsidP="00AC6086">
      <w:pPr>
        <w:widowControl/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31E6F8BE" w14:textId="77777777" w:rsidR="002B0429" w:rsidRPr="002B0429" w:rsidRDefault="002B0429" w:rsidP="002B0429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eastAsia="HiddenHorzOCR" w:cstheme="minorHAnsi"/>
          <w:color w:val="000000"/>
          <w:lang w:val="pl-PL"/>
        </w:rPr>
      </w:pPr>
    </w:p>
    <w:p w14:paraId="04E16E63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57548BE1" w14:textId="77777777" w:rsidR="002B0429" w:rsidRPr="002B0429" w:rsidRDefault="002B0429" w:rsidP="002B04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2B0429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183DBB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2B0429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61870E41" w14:textId="77777777" w:rsidR="00540CAA" w:rsidRPr="002B0429" w:rsidRDefault="00540CAA" w:rsidP="002B0429">
      <w:pPr>
        <w:pStyle w:val="Tekstpodstawowy"/>
        <w:spacing w:after="0" w:line="360" w:lineRule="auto"/>
        <w:jc w:val="both"/>
        <w:rPr>
          <w:rFonts w:asciiTheme="minorHAnsi" w:hAnsiTheme="minorHAnsi" w:cstheme="minorHAnsi"/>
        </w:rPr>
      </w:pPr>
    </w:p>
    <w:sectPr w:rsidR="00540CAA" w:rsidRPr="002B0429" w:rsidSect="00540CA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DCA1EA" w14:textId="77777777" w:rsidR="00036A18" w:rsidRDefault="00036A18" w:rsidP="00A627F3">
      <w:r>
        <w:separator/>
      </w:r>
    </w:p>
  </w:endnote>
  <w:endnote w:type="continuationSeparator" w:id="0">
    <w:p w14:paraId="7632FD82" w14:textId="77777777" w:rsidR="00036A18" w:rsidRDefault="00036A18" w:rsidP="00A62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170375" w14:textId="441E1EEA" w:rsidR="009B210C" w:rsidRPr="00904BFD" w:rsidRDefault="009B210C" w:rsidP="009B210C">
    <w:pPr>
      <w:jc w:val="center"/>
      <w:rPr>
        <w:rFonts w:ascii="Calibri" w:hAnsi="Calibri" w:cs="Calibri Light"/>
        <w:bCs/>
        <w:i/>
        <w:iCs/>
        <w:sz w:val="16"/>
        <w:szCs w:val="16"/>
      </w:rPr>
    </w:pPr>
    <w:bookmarkStart w:id="1" w:name="_Hlk159327986"/>
    <w:r w:rsidRPr="00904BFD">
      <w:rPr>
        <w:rFonts w:ascii="Calibri" w:hAnsi="Calibri" w:cs="Calibri Light"/>
        <w:bCs/>
        <w:i/>
        <w:iCs/>
        <w:sz w:val="16"/>
        <w:szCs w:val="16"/>
      </w:rPr>
      <w:t xml:space="preserve">Projekt finansowany z udziałem Rządowego Funduszu Polski Ład: </w:t>
    </w:r>
  </w:p>
  <w:p w14:paraId="7CEC7717" w14:textId="77777777" w:rsidR="009B210C" w:rsidRPr="00904BFD" w:rsidRDefault="009B210C" w:rsidP="009B210C">
    <w:pPr>
      <w:jc w:val="center"/>
      <w:rPr>
        <w:rFonts w:ascii="Calibri" w:hAnsi="Calibri" w:cs="Calibri Light"/>
        <w:bCs/>
        <w:i/>
        <w:iCs/>
        <w:sz w:val="16"/>
        <w:szCs w:val="16"/>
      </w:rPr>
    </w:pPr>
    <w:r w:rsidRPr="00904BFD">
      <w:rPr>
        <w:rFonts w:ascii="Calibri" w:hAnsi="Calibri" w:cs="Calibri Light"/>
        <w:bCs/>
        <w:i/>
        <w:iCs/>
        <w:sz w:val="16"/>
        <w:szCs w:val="16"/>
      </w:rPr>
      <w:t>Programu Inwestycji Strategicznych</w:t>
    </w:r>
  </w:p>
  <w:bookmarkEnd w:id="1"/>
  <w:p w14:paraId="16A1BA86" w14:textId="77777777" w:rsidR="009B210C" w:rsidRDefault="009B210C" w:rsidP="009B210C">
    <w:pPr>
      <w:pStyle w:val="Stopka"/>
    </w:pPr>
  </w:p>
  <w:p w14:paraId="5C2A9A05" w14:textId="5CB919C2" w:rsidR="009B210C" w:rsidRDefault="009B210C">
    <w:pPr>
      <w:pStyle w:val="Stopka"/>
    </w:pPr>
  </w:p>
  <w:p w14:paraId="5716BE4B" w14:textId="77777777" w:rsidR="00A627F3" w:rsidRDefault="00A627F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030278" w14:textId="77777777" w:rsidR="00036A18" w:rsidRDefault="00036A18" w:rsidP="00A627F3">
      <w:r>
        <w:separator/>
      </w:r>
    </w:p>
  </w:footnote>
  <w:footnote w:type="continuationSeparator" w:id="0">
    <w:p w14:paraId="064A4F17" w14:textId="77777777" w:rsidR="00036A18" w:rsidRDefault="00036A18" w:rsidP="00A62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6EAD7" w14:textId="0C0447EE" w:rsidR="005A752E" w:rsidRDefault="00AD7AC2" w:rsidP="005A752E">
    <w:pPr>
      <w:pStyle w:val="Nagwek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B125A45" wp14:editId="6363F03D">
              <wp:simplePos x="0" y="0"/>
              <wp:positionH relativeFrom="page">
                <wp:posOffset>0</wp:posOffset>
              </wp:positionH>
              <wp:positionV relativeFrom="page">
                <wp:posOffset>2280920</wp:posOffset>
              </wp:positionV>
              <wp:extent cx="809625" cy="285750"/>
              <wp:effectExtent l="0" t="4445" r="0" b="0"/>
              <wp:wrapNone/>
              <wp:docPr id="928955065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9625" cy="2857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3A0621" w14:textId="77777777" w:rsidR="005A752E" w:rsidRDefault="005A752E" w:rsidP="005A752E">
                          <w:pPr>
                            <w:pBdr>
                              <w:top w:val="single" w:sz="4" w:space="1" w:color="D8D8D8"/>
                            </w:pBdr>
                          </w:pPr>
                        </w:p>
                      </w:txbxContent>
                    </wps:txbx>
                    <wps:bodyPr rot="0" vert="horz" wrap="square" lIns="0" tIns="45720" rIns="0" bIns="45720" anchor="t" anchorCtr="0" upright="1">
                      <a:spAutoFit/>
                    </wps:bodyPr>
                  </wps:wsp>
                </a:graphicData>
              </a:graphic>
              <wp14:sizeRelH relativeFrom="leftMargin">
                <wp14:pctWidth>90000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125A45" id="Rectangle 2" o:spid="_x0000_s1026" style="position:absolute;left:0;text-align:left;margin-left:0;margin-top:179.6pt;width:63.75pt;height:22.5pt;z-index:251658240;visibility:visible;mso-wrap-style:square;mso-width-percent:9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00;mso-height-percent:0;mso-width-relative:lef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" o:allowincell="f" stroked="f">
              <v:textbox style="mso-fit-shape-to-text:t" inset="0,,0">
                <w:txbxContent>
                  <w:p w14:paraId="3B3A0621" w14:textId="77777777" w:rsidR="005A752E" w:rsidRDefault="005A752E" w:rsidP="005A752E">
                    <w:pPr>
                      <w:pBdr>
                        <w:top w:val="single" w:sz="4" w:space="1" w:color="D8D8D8"/>
                      </w:pBd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0A1DFB30" wp14:editId="2811931D">
              <wp:simplePos x="0" y="0"/>
              <wp:positionH relativeFrom="page">
                <wp:posOffset>46990</wp:posOffset>
              </wp:positionH>
              <wp:positionV relativeFrom="page">
                <wp:posOffset>6929120</wp:posOffset>
              </wp:positionV>
              <wp:extent cx="362585" cy="2183130"/>
              <wp:effectExtent l="0" t="4445" r="0" b="3175"/>
              <wp:wrapNone/>
              <wp:docPr id="2030636647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2585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21BD5B7" w14:textId="77777777" w:rsidR="005A752E" w:rsidRPr="00C117D7" w:rsidRDefault="005A752E" w:rsidP="005A752E">
                          <w:pPr>
                            <w:rPr>
                              <w:szCs w:val="4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A1DFB30" id="Rectangle 1" o:spid="_x0000_s1027" style="position:absolute;left:0;text-align:left;margin-left:3.7pt;margin-top:545.6pt;width:28.55pt;height:171.9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" o:allowincell="f" filled="f" stroked="f">
              <v:textbox style="layout-flow:vertical;mso-layout-flow-alt:bottom-to-top;mso-fit-shape-to-text:t">
                <w:txbxContent>
                  <w:p w14:paraId="621BD5B7" w14:textId="77777777" w:rsidR="005A752E" w:rsidRPr="00C117D7" w:rsidRDefault="005A752E" w:rsidP="005A752E">
                    <w:pPr>
                      <w:rPr>
                        <w:szCs w:val="44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  <w:r w:rsidR="005A752E" w:rsidRPr="007C0F8E">
      <w:rPr>
        <w:noProof/>
      </w:rPr>
      <w:drawing>
        <wp:inline distT="0" distB="0" distL="0" distR="0" wp14:anchorId="1D9A7B7E" wp14:editId="4A8063B8">
          <wp:extent cx="1704340" cy="546100"/>
          <wp:effectExtent l="0" t="0" r="0" b="0"/>
          <wp:docPr id="796125230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6125230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752E">
      <w:rPr>
        <w:noProof/>
      </w:rPr>
      <w:t xml:space="preserve">       </w:t>
    </w:r>
    <w:r w:rsidR="005A752E" w:rsidRPr="007C0F8E">
      <w:rPr>
        <w:noProof/>
      </w:rPr>
      <w:drawing>
        <wp:inline distT="0" distB="0" distL="0" distR="0" wp14:anchorId="3A7E669B" wp14:editId="1E331D34">
          <wp:extent cx="433705" cy="457200"/>
          <wp:effectExtent l="0" t="0" r="0" b="0"/>
          <wp:docPr id="1516396063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16396063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A752E">
      <w:rPr>
        <w:noProof/>
      </w:rPr>
      <w:t xml:space="preserve">              </w:t>
    </w:r>
    <w:r w:rsidR="005A752E" w:rsidRPr="007C0F8E">
      <w:rPr>
        <w:noProof/>
      </w:rPr>
      <w:drawing>
        <wp:inline distT="0" distB="0" distL="0" distR="0" wp14:anchorId="29F42604" wp14:editId="16631DEE">
          <wp:extent cx="1389380" cy="487045"/>
          <wp:effectExtent l="0" t="0" r="0" b="0"/>
          <wp:docPr id="21365353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5353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C25DA" w14:textId="77777777" w:rsidR="005A752E" w:rsidRDefault="005A752E" w:rsidP="005A752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6086"/>
    <w:rsid w:val="00036A18"/>
    <w:rsid w:val="000A2EDD"/>
    <w:rsid w:val="000E0E10"/>
    <w:rsid w:val="00183DBB"/>
    <w:rsid w:val="001E4B82"/>
    <w:rsid w:val="00287AB3"/>
    <w:rsid w:val="00297AE2"/>
    <w:rsid w:val="002B0429"/>
    <w:rsid w:val="002B6583"/>
    <w:rsid w:val="002C1CE9"/>
    <w:rsid w:val="002F5246"/>
    <w:rsid w:val="00300225"/>
    <w:rsid w:val="00371F75"/>
    <w:rsid w:val="0039276C"/>
    <w:rsid w:val="003E32F0"/>
    <w:rsid w:val="003E4AD5"/>
    <w:rsid w:val="00405B5D"/>
    <w:rsid w:val="00410894"/>
    <w:rsid w:val="00421C07"/>
    <w:rsid w:val="00457E25"/>
    <w:rsid w:val="00464ECE"/>
    <w:rsid w:val="004803B9"/>
    <w:rsid w:val="00481E44"/>
    <w:rsid w:val="004E4260"/>
    <w:rsid w:val="004E6024"/>
    <w:rsid w:val="00540CAA"/>
    <w:rsid w:val="005A5EC8"/>
    <w:rsid w:val="005A752E"/>
    <w:rsid w:val="005C1DE6"/>
    <w:rsid w:val="005E305E"/>
    <w:rsid w:val="006B170C"/>
    <w:rsid w:val="006C2818"/>
    <w:rsid w:val="006C3DE0"/>
    <w:rsid w:val="006C4D57"/>
    <w:rsid w:val="006C5911"/>
    <w:rsid w:val="00747A8F"/>
    <w:rsid w:val="00843442"/>
    <w:rsid w:val="0085240C"/>
    <w:rsid w:val="00892E7D"/>
    <w:rsid w:val="008D0199"/>
    <w:rsid w:val="008E2141"/>
    <w:rsid w:val="009B1A62"/>
    <w:rsid w:val="009B210C"/>
    <w:rsid w:val="009F5324"/>
    <w:rsid w:val="00A115FF"/>
    <w:rsid w:val="00A3416E"/>
    <w:rsid w:val="00A627F3"/>
    <w:rsid w:val="00A918DD"/>
    <w:rsid w:val="00AB4331"/>
    <w:rsid w:val="00AB5510"/>
    <w:rsid w:val="00AC6086"/>
    <w:rsid w:val="00AD7AC2"/>
    <w:rsid w:val="00AF6588"/>
    <w:rsid w:val="00B04915"/>
    <w:rsid w:val="00B30BF8"/>
    <w:rsid w:val="00B36085"/>
    <w:rsid w:val="00B45237"/>
    <w:rsid w:val="00B629E9"/>
    <w:rsid w:val="00B74B13"/>
    <w:rsid w:val="00BA083C"/>
    <w:rsid w:val="00BA464A"/>
    <w:rsid w:val="00BE504A"/>
    <w:rsid w:val="00BF39C6"/>
    <w:rsid w:val="00BF46BF"/>
    <w:rsid w:val="00BF56C5"/>
    <w:rsid w:val="00C04D01"/>
    <w:rsid w:val="00C139E1"/>
    <w:rsid w:val="00CA2680"/>
    <w:rsid w:val="00CB32CD"/>
    <w:rsid w:val="00CC0EF8"/>
    <w:rsid w:val="00CC3633"/>
    <w:rsid w:val="00CF310B"/>
    <w:rsid w:val="00D04A3D"/>
    <w:rsid w:val="00D432A5"/>
    <w:rsid w:val="00D73D91"/>
    <w:rsid w:val="00DC2FCC"/>
    <w:rsid w:val="00E554D2"/>
    <w:rsid w:val="00E906A8"/>
    <w:rsid w:val="00F0471F"/>
    <w:rsid w:val="00F053F6"/>
    <w:rsid w:val="00F355F3"/>
    <w:rsid w:val="00FD182E"/>
    <w:rsid w:val="00FD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58E00D66"/>
  <w15:docId w15:val="{ED8AEAD7-19F9-432B-ADFB-B2CD0ED14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6086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AC608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AC6086"/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A627F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A627F3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240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240C"/>
    <w:rPr>
      <w:rFonts w:ascii="Tahoma" w:eastAsia="SimSun" w:hAnsi="Tahoma" w:cs="Mangal"/>
      <w:kern w:val="2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2B0429"/>
    <w:rPr>
      <w:lang w:val="en-AU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2B0429"/>
    <w:pPr>
      <w:widowControl/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val="en-AU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5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214</Words>
  <Characters>1287</Characters>
  <Application>Microsoft Office Word</Application>
  <DocSecurity>0</DocSecurity>
  <Lines>10</Lines>
  <Paragraphs>2</Paragraphs>
  <ScaleCrop>false</ScaleCrop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mfoks</dc:creator>
  <cp:keywords/>
  <dc:description/>
  <cp:lastModifiedBy>Urząd Gminy Regnów</cp:lastModifiedBy>
  <cp:revision>5</cp:revision>
  <cp:lastPrinted>2022-07-06T10:46:00Z</cp:lastPrinted>
  <dcterms:created xsi:type="dcterms:W3CDTF">2024-07-03T13:09:00Z</dcterms:created>
  <dcterms:modified xsi:type="dcterms:W3CDTF">2024-10-23T11:39:00Z</dcterms:modified>
</cp:coreProperties>
</file>